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630A" w14:textId="77E5A728" w:rsidR="00574502" w:rsidRPr="00A97939" w:rsidRDefault="00F4503A">
      <w:pPr>
        <w:rPr>
          <w:b/>
          <w:color w:val="FF0000"/>
          <w:sz w:val="24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rPr>
          <w:b/>
          <w:color w:val="FF0000"/>
          <w:sz w:val="24"/>
        </w:rPr>
        <w:t>“QUICK” REFEREE SNAPSHOT</w:t>
      </w:r>
    </w:p>
    <w:p w14:paraId="1C7E4888" w14:textId="4AA6B11E" w:rsidR="009A4773" w:rsidRDefault="009A4773"/>
    <w:p w14:paraId="1ADB835F" w14:textId="5E784DD4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___________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0DFAF87A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_____________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3A2DA67E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CB71B9">
        <w:rPr>
          <w:b/>
          <w:bCs/>
          <w:color w:val="000000" w:themeColor="text1"/>
          <w:sz w:val="20"/>
          <w:szCs w:val="20"/>
        </w:rPr>
        <w:t>U</w:t>
      </w:r>
      <w:r w:rsidR="002B3797">
        <w:rPr>
          <w:b/>
          <w:bCs/>
          <w:color w:val="000000" w:themeColor="text1"/>
          <w:sz w:val="20"/>
          <w:szCs w:val="20"/>
        </w:rPr>
        <w:t>5</w:t>
      </w:r>
      <w:r w:rsidR="00CB71B9">
        <w:rPr>
          <w:b/>
          <w:bCs/>
          <w:color w:val="000000" w:themeColor="text1"/>
          <w:sz w:val="20"/>
          <w:szCs w:val="20"/>
        </w:rPr>
        <w:t xml:space="preserve"> Principal    </w:t>
      </w:r>
      <w:r w:rsidR="009A6F0D">
        <w:rPr>
          <w:b/>
          <w:bCs/>
          <w:color w:val="000000" w:themeColor="text1"/>
          <w:sz w:val="20"/>
          <w:szCs w:val="20"/>
        </w:rPr>
        <w:t>Kelston Intermediate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248609E4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needed: </w:t>
      </w:r>
      <w:r w:rsidR="00CB71B9">
        <w:rPr>
          <w:sz w:val="20"/>
          <w:szCs w:val="20"/>
        </w:rPr>
        <w:t xml:space="preserve"> </w:t>
      </w:r>
      <w:r w:rsidR="009A6F0D">
        <w:rPr>
          <w:b/>
          <w:bCs/>
          <w:sz w:val="20"/>
          <w:szCs w:val="20"/>
        </w:rPr>
        <w:t>Friday 30 April</w:t>
      </w:r>
      <w:r w:rsidR="00EF01C5" w:rsidRPr="00EF01C5">
        <w:rPr>
          <w:b/>
          <w:bCs/>
          <w:sz w:val="20"/>
          <w:szCs w:val="20"/>
        </w:rPr>
        <w:t xml:space="preserve"> 2021 by 5.00 pm.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77D4D451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save, then email 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Ngaire Jermaine – </w:t>
      </w:r>
      <w:hyperlink r:id="rId7" w:history="1">
        <w:r w:rsidR="003A5BA1" w:rsidRPr="00303F51">
          <w:rPr>
            <w:rStyle w:val="Hyperlink"/>
            <w:sz w:val="18"/>
            <w:szCs w:val="18"/>
          </w:rPr>
          <w:t>ngaire@keaeducation.nz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805C64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FF1D69" w14:paraId="1A56B3A0" w14:textId="77777777" w:rsidTr="00805C64">
        <w:trPr>
          <w:trHeight w:val="534"/>
        </w:trPr>
        <w:tc>
          <w:tcPr>
            <w:tcW w:w="555" w:type="dxa"/>
          </w:tcPr>
          <w:p w14:paraId="5FBCA2A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3680DAA" w14:textId="526C2899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9E11105" w14:textId="3DED86F0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60846621" w14:textId="77777777" w:rsidTr="00805C64">
        <w:trPr>
          <w:trHeight w:val="534"/>
        </w:trPr>
        <w:tc>
          <w:tcPr>
            <w:tcW w:w="555" w:type="dxa"/>
          </w:tcPr>
          <w:p w14:paraId="62B85F18" w14:textId="18B0D9A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2A1B7E8E" w14:textId="0BC64FB2" w:rsidR="000E06BC" w:rsidRPr="00B30DE5" w:rsidRDefault="00FF1D69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D2C960" w14:textId="2FE62C02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5C3C3A2" w14:textId="77777777" w:rsidTr="00805C64">
        <w:trPr>
          <w:trHeight w:val="534"/>
        </w:trPr>
        <w:tc>
          <w:tcPr>
            <w:tcW w:w="555" w:type="dxa"/>
          </w:tcPr>
          <w:p w14:paraId="5624FCAD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3669274B" w14:textId="2F209A2C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7B15289B" w14:textId="125F67CF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3A97596D" w14:textId="77777777" w:rsidTr="00805C64">
        <w:trPr>
          <w:trHeight w:val="534"/>
        </w:trPr>
        <w:tc>
          <w:tcPr>
            <w:tcW w:w="555" w:type="dxa"/>
          </w:tcPr>
          <w:p w14:paraId="63FE5455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05F0E7" w14:textId="50A0D1A6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16F7C6EE" w14:textId="36BBEA57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47E4C0D" w14:textId="77777777" w:rsidTr="00805C64">
        <w:trPr>
          <w:trHeight w:val="534"/>
        </w:trPr>
        <w:tc>
          <w:tcPr>
            <w:tcW w:w="555" w:type="dxa"/>
          </w:tcPr>
          <w:p w14:paraId="2EF638C4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6B41D0A1" w14:textId="5DB5566D" w:rsidR="000E06BC" w:rsidRPr="00B30DE5" w:rsidRDefault="003A5BA1" w:rsidP="00D56BE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56ED9BC9" w14:textId="6D0EBE8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63926DC0" w14:textId="77777777" w:rsidTr="00805C64">
        <w:trPr>
          <w:trHeight w:val="802"/>
        </w:trPr>
        <w:tc>
          <w:tcPr>
            <w:tcW w:w="555" w:type="dxa"/>
          </w:tcPr>
          <w:p w14:paraId="36EC82A8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10938EA3" w14:textId="496F3B44" w:rsidR="000E06BC" w:rsidRPr="00B30DE5" w:rsidRDefault="003A5BA1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7D3CDFF" w14:textId="10C63B72" w:rsidR="00FF1D69" w:rsidRPr="00CB4295" w:rsidRDefault="00FF1D69">
            <w:pPr>
              <w:rPr>
                <w:color w:val="FF0000"/>
              </w:rPr>
            </w:pPr>
          </w:p>
        </w:tc>
      </w:tr>
      <w:tr w:rsidR="00FF1D69" w14:paraId="280F5AC6" w14:textId="77777777" w:rsidTr="00805C64">
        <w:trPr>
          <w:trHeight w:val="802"/>
        </w:trPr>
        <w:tc>
          <w:tcPr>
            <w:tcW w:w="555" w:type="dxa"/>
          </w:tcPr>
          <w:p w14:paraId="2A5D3D80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45A2841E" w14:textId="28EBD43A" w:rsidR="000E06BC" w:rsidRPr="00B30DE5" w:rsidRDefault="00B969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="00FA4ED1"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06B34FF7" w14:textId="02D4D67A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5174839D" w14:textId="77777777" w:rsidTr="00805C64">
        <w:trPr>
          <w:trHeight w:val="517"/>
        </w:trPr>
        <w:tc>
          <w:tcPr>
            <w:tcW w:w="555" w:type="dxa"/>
          </w:tcPr>
          <w:p w14:paraId="560D2281" w14:textId="77777777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FF1D69" w:rsidRPr="00B30DE5" w:rsidRDefault="00FF1D69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0C26F476" w14:textId="41C794ED" w:rsidR="0097523D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7777777" w:rsidR="00FF1D69" w:rsidRPr="00B30DE5" w:rsidRDefault="00FF1D69" w:rsidP="0002676A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4D7D0D50" w14:textId="2D946420" w:rsidR="00FF1D69" w:rsidRPr="00CB4295" w:rsidRDefault="00FF1D69" w:rsidP="0002676A">
            <w:pPr>
              <w:rPr>
                <w:color w:val="FF0000"/>
              </w:rPr>
            </w:pPr>
          </w:p>
        </w:tc>
      </w:tr>
      <w:tr w:rsidR="00FF1D69" w14:paraId="7D94D87C" w14:textId="77777777" w:rsidTr="00805C64">
        <w:trPr>
          <w:trHeight w:val="534"/>
        </w:trPr>
        <w:tc>
          <w:tcPr>
            <w:tcW w:w="555" w:type="dxa"/>
          </w:tcPr>
          <w:p w14:paraId="03192E5B" w14:textId="6C67E575" w:rsidR="00FF1D69" w:rsidRPr="00B30DE5" w:rsidRDefault="00EF520C" w:rsidP="00343D87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10</w:t>
            </w:r>
          </w:p>
        </w:tc>
        <w:tc>
          <w:tcPr>
            <w:tcW w:w="2876" w:type="dxa"/>
          </w:tcPr>
          <w:p w14:paraId="3D6A398F" w14:textId="77777777" w:rsidR="00FF1D69" w:rsidRPr="00B30DE5" w:rsidRDefault="00FF1D69">
            <w:pPr>
              <w:rPr>
                <w:sz w:val="21"/>
                <w:szCs w:val="21"/>
              </w:rPr>
            </w:pPr>
          </w:p>
          <w:p w14:paraId="781403D8" w14:textId="3B381B54" w:rsidR="000E06BC" w:rsidRPr="00B30DE5" w:rsidRDefault="00EF520C" w:rsidP="00EF520C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77777777" w:rsidR="00FF1D69" w:rsidRPr="00B30DE5" w:rsidRDefault="00FF1D69">
            <w:pPr>
              <w:rPr>
                <w:sz w:val="21"/>
                <w:szCs w:val="21"/>
              </w:rPr>
            </w:pPr>
          </w:p>
        </w:tc>
        <w:tc>
          <w:tcPr>
            <w:tcW w:w="974" w:type="dxa"/>
          </w:tcPr>
          <w:p w14:paraId="32E45B71" w14:textId="3537993D" w:rsidR="00FF1D69" w:rsidRPr="00CB4295" w:rsidRDefault="00FF1D69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5B3842E0" w:rsidR="00EF520C" w:rsidRDefault="00EF520C" w:rsidP="005A448E">
            <w:pPr>
              <w:rPr>
                <w:sz w:val="21"/>
                <w:szCs w:val="21"/>
                <w:u w:val="single"/>
              </w:rPr>
            </w:pPr>
            <w:r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7443" w14:textId="77777777" w:rsidR="00E20DAB" w:rsidRDefault="00E20DAB" w:rsidP="00EF01C5">
      <w:r>
        <w:separator/>
      </w:r>
    </w:p>
  </w:endnote>
  <w:endnote w:type="continuationSeparator" w:id="0">
    <w:p w14:paraId="26E33CF6" w14:textId="77777777" w:rsidR="00E20DAB" w:rsidRDefault="00E20DAB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05A5" w14:textId="77777777" w:rsidR="00E20DAB" w:rsidRDefault="00E20DAB" w:rsidP="00EF01C5">
      <w:r>
        <w:separator/>
      </w:r>
    </w:p>
  </w:footnote>
  <w:footnote w:type="continuationSeparator" w:id="0">
    <w:p w14:paraId="7BB35C75" w14:textId="77777777" w:rsidR="00E20DAB" w:rsidRDefault="00E20DAB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A6EDF"/>
    <w:rsid w:val="000D2046"/>
    <w:rsid w:val="000E06BC"/>
    <w:rsid w:val="0012042B"/>
    <w:rsid w:val="00137D89"/>
    <w:rsid w:val="001662A5"/>
    <w:rsid w:val="00167C26"/>
    <w:rsid w:val="001B77D3"/>
    <w:rsid w:val="0024299F"/>
    <w:rsid w:val="0024544B"/>
    <w:rsid w:val="00253607"/>
    <w:rsid w:val="002B3797"/>
    <w:rsid w:val="00303F51"/>
    <w:rsid w:val="00343D87"/>
    <w:rsid w:val="0037031D"/>
    <w:rsid w:val="003A5BA1"/>
    <w:rsid w:val="003B65C6"/>
    <w:rsid w:val="003D496A"/>
    <w:rsid w:val="003F6881"/>
    <w:rsid w:val="0042685A"/>
    <w:rsid w:val="00427A5B"/>
    <w:rsid w:val="004452C8"/>
    <w:rsid w:val="004A13DE"/>
    <w:rsid w:val="004C1E3B"/>
    <w:rsid w:val="005076A4"/>
    <w:rsid w:val="005375C4"/>
    <w:rsid w:val="00574502"/>
    <w:rsid w:val="005A448E"/>
    <w:rsid w:val="005C44BB"/>
    <w:rsid w:val="00616ED5"/>
    <w:rsid w:val="00632883"/>
    <w:rsid w:val="0064480F"/>
    <w:rsid w:val="006B30D8"/>
    <w:rsid w:val="006B5B8E"/>
    <w:rsid w:val="006C121C"/>
    <w:rsid w:val="006E22C4"/>
    <w:rsid w:val="00715F5E"/>
    <w:rsid w:val="007232A8"/>
    <w:rsid w:val="00777230"/>
    <w:rsid w:val="00781E03"/>
    <w:rsid w:val="00792A60"/>
    <w:rsid w:val="007C5F32"/>
    <w:rsid w:val="00805C64"/>
    <w:rsid w:val="00835FFA"/>
    <w:rsid w:val="00913592"/>
    <w:rsid w:val="00953137"/>
    <w:rsid w:val="00954F56"/>
    <w:rsid w:val="0097523D"/>
    <w:rsid w:val="009A4773"/>
    <w:rsid w:val="009A6F0D"/>
    <w:rsid w:val="009D0831"/>
    <w:rsid w:val="00A827BF"/>
    <w:rsid w:val="00A97939"/>
    <w:rsid w:val="00AA0DEC"/>
    <w:rsid w:val="00AA4235"/>
    <w:rsid w:val="00AE64DC"/>
    <w:rsid w:val="00B30DE5"/>
    <w:rsid w:val="00B76EA7"/>
    <w:rsid w:val="00B81DD2"/>
    <w:rsid w:val="00B96917"/>
    <w:rsid w:val="00C1022D"/>
    <w:rsid w:val="00CB3194"/>
    <w:rsid w:val="00CB4295"/>
    <w:rsid w:val="00CB71B9"/>
    <w:rsid w:val="00D23C16"/>
    <w:rsid w:val="00D56BE1"/>
    <w:rsid w:val="00DC5069"/>
    <w:rsid w:val="00DF4A93"/>
    <w:rsid w:val="00E20DAB"/>
    <w:rsid w:val="00E31B75"/>
    <w:rsid w:val="00E94F96"/>
    <w:rsid w:val="00EF01C5"/>
    <w:rsid w:val="00EF520C"/>
    <w:rsid w:val="00F4503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ngaire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Microsoft Office User</cp:lastModifiedBy>
  <cp:revision>3</cp:revision>
  <cp:lastPrinted>2021-03-23T22:54:00Z</cp:lastPrinted>
  <dcterms:created xsi:type="dcterms:W3CDTF">2021-03-23T23:07:00Z</dcterms:created>
  <dcterms:modified xsi:type="dcterms:W3CDTF">2021-03-23T23:11:00Z</dcterms:modified>
</cp:coreProperties>
</file>